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2D99" w14:textId="4346B6CC" w:rsidR="006B5A18" w:rsidRPr="00543181" w:rsidRDefault="005C5D6C" w:rsidP="0054318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543181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Naam leerling:</w:t>
      </w:r>
    </w:p>
    <w:p w14:paraId="0ADF968A" w14:textId="77777777" w:rsidR="00543181" w:rsidRPr="00543181" w:rsidRDefault="00543181" w:rsidP="0054318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</w:p>
    <w:p w14:paraId="69550991" w14:textId="5CCB4F44" w:rsidR="005C5D6C" w:rsidRPr="00543181" w:rsidRDefault="005C5D6C" w:rsidP="0054318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543181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Klas:</w:t>
      </w:r>
    </w:p>
    <w:p w14:paraId="7EACB91E" w14:textId="77777777" w:rsidR="00543181" w:rsidRPr="00543181" w:rsidRDefault="00543181" w:rsidP="005431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949"/>
        <w:gridCol w:w="1964"/>
        <w:gridCol w:w="1154"/>
      </w:tblGrid>
      <w:tr w:rsidR="006B5A18" w:rsidRPr="00543181" w14:paraId="5CBEA353" w14:textId="77777777" w:rsidTr="007B0E86">
        <w:tc>
          <w:tcPr>
            <w:tcW w:w="5949" w:type="dxa"/>
          </w:tcPr>
          <w:p w14:paraId="7E5CE859" w14:textId="77777777" w:rsidR="006B5A18" w:rsidRPr="00543181" w:rsidRDefault="006B5A18" w:rsidP="0054318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</w:pPr>
            <w:r w:rsidRPr="005431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t>Stelling</w:t>
            </w:r>
          </w:p>
        </w:tc>
        <w:tc>
          <w:tcPr>
            <w:tcW w:w="1964" w:type="dxa"/>
          </w:tcPr>
          <w:p w14:paraId="4D4A9505" w14:textId="77777777" w:rsidR="006B5A18" w:rsidRPr="00543181" w:rsidRDefault="006B5A18" w:rsidP="0054318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</w:pPr>
            <w:r w:rsidRPr="005431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t>Eens/ oneens</w:t>
            </w:r>
          </w:p>
        </w:tc>
        <w:tc>
          <w:tcPr>
            <w:tcW w:w="1154" w:type="dxa"/>
          </w:tcPr>
          <w:p w14:paraId="4143AFDE" w14:textId="77777777" w:rsidR="006B5A18" w:rsidRPr="00543181" w:rsidRDefault="006B5A18" w:rsidP="0054318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</w:pPr>
            <w:r w:rsidRPr="005431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t>Aantal punten</w:t>
            </w:r>
          </w:p>
        </w:tc>
      </w:tr>
      <w:tr w:rsidR="006B5A18" w:rsidRPr="00543181" w14:paraId="52CD8002" w14:textId="77777777" w:rsidTr="007B0E86">
        <w:tc>
          <w:tcPr>
            <w:tcW w:w="5949" w:type="dxa"/>
          </w:tcPr>
          <w:p w14:paraId="188C9287" w14:textId="73D4E3DB" w:rsidR="00543181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De bijstandsuitkering (van 1000 euro voor een individu/ 1400 euro voor een gezin) is in ons land veel te hoog.</w:t>
            </w:r>
          </w:p>
        </w:tc>
        <w:tc>
          <w:tcPr>
            <w:tcW w:w="1964" w:type="dxa"/>
          </w:tcPr>
          <w:p w14:paraId="63DE03AE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574024B8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02993441" w14:textId="77777777" w:rsidTr="007B0E86">
        <w:tc>
          <w:tcPr>
            <w:tcW w:w="5949" w:type="dxa"/>
          </w:tcPr>
          <w:p w14:paraId="30B4AC69" w14:textId="64783E24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Hulp aan ontwikkelingslanden moet worden vergroot.</w:t>
            </w:r>
          </w:p>
        </w:tc>
        <w:tc>
          <w:tcPr>
            <w:tcW w:w="1964" w:type="dxa"/>
          </w:tcPr>
          <w:p w14:paraId="1E471043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2747A532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7BE1BE99" w14:textId="77777777" w:rsidTr="007B0E86">
        <w:tc>
          <w:tcPr>
            <w:tcW w:w="5949" w:type="dxa"/>
          </w:tcPr>
          <w:p w14:paraId="4A7640DC" w14:textId="38B15F7B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Grote verschillen tussen inkomens zijn goed, want ze prikkelen mensen om harder te werken.</w:t>
            </w:r>
          </w:p>
        </w:tc>
        <w:tc>
          <w:tcPr>
            <w:tcW w:w="1964" w:type="dxa"/>
          </w:tcPr>
          <w:p w14:paraId="35A307F3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4A74BF75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5C811C7B" w14:textId="77777777" w:rsidTr="007B0E86">
        <w:tc>
          <w:tcPr>
            <w:tcW w:w="5949" w:type="dxa"/>
          </w:tcPr>
          <w:p w14:paraId="1E59DE48" w14:textId="77777777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Werklozen moeten, desnoods voor langere tijd, werk onder hun opleidingsniveau aanvaarden.</w:t>
            </w:r>
          </w:p>
        </w:tc>
        <w:tc>
          <w:tcPr>
            <w:tcW w:w="1964" w:type="dxa"/>
          </w:tcPr>
          <w:p w14:paraId="78B13CCE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4276A412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15BB05B4" w14:textId="77777777" w:rsidTr="007B0E86">
        <w:tc>
          <w:tcPr>
            <w:tcW w:w="5949" w:type="dxa"/>
          </w:tcPr>
          <w:p w14:paraId="602E81A2" w14:textId="77777777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Ons land heeft te veel bestuurders en ambtenaren.</w:t>
            </w: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br/>
              <w:t>Een kwart van hen kan ontslagen worden.</w:t>
            </w:r>
          </w:p>
        </w:tc>
        <w:tc>
          <w:tcPr>
            <w:tcW w:w="1964" w:type="dxa"/>
          </w:tcPr>
          <w:p w14:paraId="733013B7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16715AF4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797F914D" w14:textId="77777777" w:rsidTr="007B0E86">
        <w:tc>
          <w:tcPr>
            <w:tcW w:w="5949" w:type="dxa"/>
          </w:tcPr>
          <w:p w14:paraId="3CEBF9B0" w14:textId="77777777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Vanwege hun achterstand op de arbeidsmarkt </w:t>
            </w:r>
          </w:p>
          <w:p w14:paraId="43D6A45D" w14:textId="77777777" w:rsidR="006B5A18" w:rsidRPr="00543181" w:rsidRDefault="006B5A18" w:rsidP="00543181">
            <w:pPr>
              <w:pStyle w:val="Lijstalinea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moeten vrouwen bij sollicitaties zo veel mogelijk voorrang krijgen op mannen bij gelijke geschiktheid.</w:t>
            </w:r>
          </w:p>
        </w:tc>
        <w:tc>
          <w:tcPr>
            <w:tcW w:w="1964" w:type="dxa"/>
          </w:tcPr>
          <w:p w14:paraId="1C6C4BF2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01AA3352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01D4BB96" w14:textId="77777777" w:rsidTr="007B0E86">
        <w:tc>
          <w:tcPr>
            <w:tcW w:w="5949" w:type="dxa"/>
          </w:tcPr>
          <w:p w14:paraId="2DF61FE0" w14:textId="77777777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De overheid moet huurders van woningen zo veel mogelijk beschermen, ook al is dat soms nadelig voor de eigenaar.</w:t>
            </w:r>
          </w:p>
        </w:tc>
        <w:tc>
          <w:tcPr>
            <w:tcW w:w="1964" w:type="dxa"/>
          </w:tcPr>
          <w:p w14:paraId="56319EC7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48A5204B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438C9418" w14:textId="77777777" w:rsidTr="007B0E86">
        <w:tc>
          <w:tcPr>
            <w:tcW w:w="5949" w:type="dxa"/>
          </w:tcPr>
          <w:p w14:paraId="592D10E7" w14:textId="77777777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De pensioengerechtigde leeftijd moet zo snel mogelijk naar 68 jaar.</w:t>
            </w:r>
          </w:p>
        </w:tc>
        <w:tc>
          <w:tcPr>
            <w:tcW w:w="1964" w:type="dxa"/>
          </w:tcPr>
          <w:p w14:paraId="30EE5C97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4362E233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685AA868" w14:textId="77777777" w:rsidTr="007B0E86">
        <w:tc>
          <w:tcPr>
            <w:tcW w:w="5949" w:type="dxa"/>
          </w:tcPr>
          <w:p w14:paraId="031A4732" w14:textId="77777777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Een vrij ondernemersklimaat (werknemers makkelijk kunnen ontslaan en er is geen minimum loon) is noodzakelijk voor een sterke economie.</w:t>
            </w:r>
          </w:p>
        </w:tc>
        <w:tc>
          <w:tcPr>
            <w:tcW w:w="1964" w:type="dxa"/>
          </w:tcPr>
          <w:p w14:paraId="222A00EA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4071C9E2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6AE9E337" w14:textId="77777777" w:rsidTr="007B0E86">
        <w:tc>
          <w:tcPr>
            <w:tcW w:w="5949" w:type="dxa"/>
          </w:tcPr>
          <w:p w14:paraId="78FB9EA8" w14:textId="77777777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Het is onacceptabel dat bankdirecteuren miljoenen aan bonussen ontvangen.</w:t>
            </w:r>
          </w:p>
        </w:tc>
        <w:tc>
          <w:tcPr>
            <w:tcW w:w="1964" w:type="dxa"/>
          </w:tcPr>
          <w:p w14:paraId="68027D0D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42845CD3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208EA82F" w14:textId="77777777" w:rsidTr="007B0E86">
        <w:tc>
          <w:tcPr>
            <w:tcW w:w="5949" w:type="dxa"/>
          </w:tcPr>
          <w:p w14:paraId="29BEA9A5" w14:textId="77777777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Als woningen of kantoren lange tijd leegstaan, moet de overheid het recht hebben hier woningzoekenden te huisvesten.</w:t>
            </w:r>
          </w:p>
        </w:tc>
        <w:tc>
          <w:tcPr>
            <w:tcW w:w="1964" w:type="dxa"/>
          </w:tcPr>
          <w:p w14:paraId="127EF1BE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2B0CAE7C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12A54543" w14:textId="77777777" w:rsidTr="007B0E86">
        <w:tc>
          <w:tcPr>
            <w:tcW w:w="5949" w:type="dxa"/>
          </w:tcPr>
          <w:p w14:paraId="1BD6E473" w14:textId="77777777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Het openbaar vervoer moet goedkoper worden gemaakt dan autorijden door de aanleg van snelwegen te stoppen en dat geld aan de spoorwegen te besteden.</w:t>
            </w:r>
          </w:p>
        </w:tc>
        <w:tc>
          <w:tcPr>
            <w:tcW w:w="1964" w:type="dxa"/>
          </w:tcPr>
          <w:p w14:paraId="1E06CD4C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05FE94F6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42C27E4A" w14:textId="77777777" w:rsidTr="007B0E86">
        <w:tc>
          <w:tcPr>
            <w:tcW w:w="5949" w:type="dxa"/>
          </w:tcPr>
          <w:p w14:paraId="695ECF0A" w14:textId="6D4F4AED" w:rsidR="006B5A18" w:rsidRPr="00543181" w:rsidRDefault="006B5A18" w:rsidP="0054318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43181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De zorg- en huurtoeslag moeten worden verhoogd. (Zorgtoeslag en huurtoeslag zijn bedragen die je krijgt zodat je je zorgverzekering en huur makkelijker kunt betalen). </w:t>
            </w:r>
          </w:p>
        </w:tc>
        <w:tc>
          <w:tcPr>
            <w:tcW w:w="1964" w:type="dxa"/>
          </w:tcPr>
          <w:p w14:paraId="75399935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154" w:type="dxa"/>
          </w:tcPr>
          <w:p w14:paraId="3DB779A5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6B5A18" w:rsidRPr="00543181" w14:paraId="0338AA53" w14:textId="77777777" w:rsidTr="007B0E86">
        <w:tc>
          <w:tcPr>
            <w:tcW w:w="5949" w:type="dxa"/>
          </w:tcPr>
          <w:p w14:paraId="71B2C14C" w14:textId="77777777" w:rsidR="006B5A18" w:rsidRDefault="006B5A18" w:rsidP="00543181">
            <w:pPr>
              <w:pStyle w:val="Lijstalinea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543181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 xml:space="preserve">Totaal </w:t>
            </w:r>
          </w:p>
          <w:p w14:paraId="3A73C46F" w14:textId="3E9EEB39" w:rsidR="00543181" w:rsidRPr="00543181" w:rsidRDefault="00543181" w:rsidP="00543181">
            <w:pPr>
              <w:pStyle w:val="Lijstalinea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  <w:tc>
          <w:tcPr>
            <w:tcW w:w="1964" w:type="dxa"/>
          </w:tcPr>
          <w:p w14:paraId="0643B137" w14:textId="77777777" w:rsidR="006B5A18" w:rsidRPr="00543181" w:rsidRDefault="006B5A18" w:rsidP="00543181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543181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xxx</w:t>
            </w:r>
          </w:p>
        </w:tc>
        <w:tc>
          <w:tcPr>
            <w:tcW w:w="1154" w:type="dxa"/>
          </w:tcPr>
          <w:p w14:paraId="6DF24B1E" w14:textId="77777777" w:rsidR="006B5A18" w:rsidRPr="00543181" w:rsidRDefault="006B5A18" w:rsidP="00543181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</w:tbl>
    <w:p w14:paraId="2FEADF56" w14:textId="77777777" w:rsidR="00A146CB" w:rsidRDefault="00543181"/>
    <w:sectPr w:rsidR="00A1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267"/>
    <w:multiLevelType w:val="hybridMultilevel"/>
    <w:tmpl w:val="79A2989C"/>
    <w:lvl w:ilvl="0" w:tplc="97B0A80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2" w:hanging="360"/>
      </w:pPr>
    </w:lvl>
    <w:lvl w:ilvl="2" w:tplc="0413001B" w:tentative="1">
      <w:start w:val="1"/>
      <w:numFmt w:val="lowerRoman"/>
      <w:lvlText w:val="%3."/>
      <w:lvlJc w:val="right"/>
      <w:pPr>
        <w:ind w:left="1902" w:hanging="180"/>
      </w:pPr>
    </w:lvl>
    <w:lvl w:ilvl="3" w:tplc="0413000F" w:tentative="1">
      <w:start w:val="1"/>
      <w:numFmt w:val="decimal"/>
      <w:lvlText w:val="%4."/>
      <w:lvlJc w:val="left"/>
      <w:pPr>
        <w:ind w:left="2622" w:hanging="360"/>
      </w:pPr>
    </w:lvl>
    <w:lvl w:ilvl="4" w:tplc="04130019" w:tentative="1">
      <w:start w:val="1"/>
      <w:numFmt w:val="lowerLetter"/>
      <w:lvlText w:val="%5."/>
      <w:lvlJc w:val="left"/>
      <w:pPr>
        <w:ind w:left="3342" w:hanging="360"/>
      </w:pPr>
    </w:lvl>
    <w:lvl w:ilvl="5" w:tplc="0413001B" w:tentative="1">
      <w:start w:val="1"/>
      <w:numFmt w:val="lowerRoman"/>
      <w:lvlText w:val="%6."/>
      <w:lvlJc w:val="right"/>
      <w:pPr>
        <w:ind w:left="4062" w:hanging="180"/>
      </w:pPr>
    </w:lvl>
    <w:lvl w:ilvl="6" w:tplc="0413000F" w:tentative="1">
      <w:start w:val="1"/>
      <w:numFmt w:val="decimal"/>
      <w:lvlText w:val="%7."/>
      <w:lvlJc w:val="left"/>
      <w:pPr>
        <w:ind w:left="4782" w:hanging="360"/>
      </w:pPr>
    </w:lvl>
    <w:lvl w:ilvl="7" w:tplc="04130019" w:tentative="1">
      <w:start w:val="1"/>
      <w:numFmt w:val="lowerLetter"/>
      <w:lvlText w:val="%8."/>
      <w:lvlJc w:val="left"/>
      <w:pPr>
        <w:ind w:left="5502" w:hanging="360"/>
      </w:pPr>
    </w:lvl>
    <w:lvl w:ilvl="8" w:tplc="0413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345146D"/>
    <w:multiLevelType w:val="hybridMultilevel"/>
    <w:tmpl w:val="20A84FD8"/>
    <w:lvl w:ilvl="0" w:tplc="C4B85E18">
      <w:start w:val="7"/>
      <w:numFmt w:val="decimal"/>
      <w:lvlText w:val="%1."/>
      <w:lvlJc w:val="left"/>
      <w:pPr>
        <w:ind w:left="1080" w:hanging="360"/>
      </w:pPr>
      <w:rPr>
        <w:rFonts w:ascii="Arial Narrow" w:eastAsiaTheme="minorHAnsi" w:hAnsi="Arial Narrow" w:cstheme="minorBidi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541DF"/>
    <w:multiLevelType w:val="hybridMultilevel"/>
    <w:tmpl w:val="913AD730"/>
    <w:lvl w:ilvl="0" w:tplc="97B0A80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67555"/>
    <w:multiLevelType w:val="hybridMultilevel"/>
    <w:tmpl w:val="C8388D84"/>
    <w:lvl w:ilvl="0" w:tplc="4B2E7988">
      <w:start w:val="3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18"/>
    <w:rsid w:val="00126BC0"/>
    <w:rsid w:val="00543181"/>
    <w:rsid w:val="005C5D6C"/>
    <w:rsid w:val="006B5A18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0D79"/>
  <w15:chartTrackingRefBased/>
  <w15:docId w15:val="{E6DA5D89-C02F-42F6-9414-9289C5A9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5A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5A18"/>
    <w:pPr>
      <w:ind w:left="720"/>
      <w:contextualSpacing/>
    </w:pPr>
  </w:style>
  <w:style w:type="table" w:styleId="Tabelraster">
    <w:name w:val="Table Grid"/>
    <w:basedOn w:val="Standaardtabel"/>
    <w:uiPriority w:val="39"/>
    <w:rsid w:val="006B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Yori Ysselmuiden</cp:lastModifiedBy>
  <cp:revision>2</cp:revision>
  <dcterms:created xsi:type="dcterms:W3CDTF">2021-09-09T12:59:00Z</dcterms:created>
  <dcterms:modified xsi:type="dcterms:W3CDTF">2021-09-09T12:59:00Z</dcterms:modified>
</cp:coreProperties>
</file>